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3990"/>
      </w:tblGrid>
      <w:tr w:rsidR="00BC681F" w:rsidRPr="00213647" w14:paraId="74C7F931" w14:textId="77777777" w:rsidTr="00213647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213647" w:rsidRDefault="00BC681F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213647" w:rsidRDefault="00BC681F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213647" w:rsidRDefault="00BC681F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213647" w:rsidRDefault="00BC681F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213647" w:rsidRDefault="00BC681F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213647" w:rsidRDefault="00BC681F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213647" w:rsidRDefault="00BC681F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213647" w:rsidRDefault="00BC681F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136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990" w:type="dxa"/>
            <w:vAlign w:val="center"/>
          </w:tcPr>
          <w:p w14:paraId="10BB1958" w14:textId="7CE8D89A" w:rsidR="00BC681F" w:rsidRPr="00213647" w:rsidRDefault="00BC681F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2136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2136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136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6164C2" w:rsidRPr="00213647" w14:paraId="55BCC517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A9449B" w14:textId="515C83DF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76B99FD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A35B10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1444/8/2025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D6378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1D474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743633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17" w:type="dxa"/>
            <w:vAlign w:val="center"/>
            <w:hideMark/>
          </w:tcPr>
          <w:p w14:paraId="3F418C8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45906978</w:t>
            </w:r>
          </w:p>
        </w:tc>
        <w:tc>
          <w:tcPr>
            <w:tcW w:w="2265" w:type="dxa"/>
            <w:vAlign w:val="center"/>
            <w:hideMark/>
          </w:tcPr>
          <w:p w14:paraId="50B8A0D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"ВН ТРАНС-ОІЛ"</w:t>
            </w:r>
          </w:p>
        </w:tc>
        <w:tc>
          <w:tcPr>
            <w:tcW w:w="3990" w:type="dxa"/>
            <w:vAlign w:val="center"/>
            <w:hideMark/>
          </w:tcPr>
          <w:p w14:paraId="55FFE9E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213647" w:rsidRPr="00213647" w14:paraId="6A69B620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E1E776" w14:textId="653BD40E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0679671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A75CE26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2232/8/2025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72895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0C4426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69F225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417" w:type="dxa"/>
            <w:vAlign w:val="center"/>
            <w:hideMark/>
          </w:tcPr>
          <w:p w14:paraId="11F5812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42103283</w:t>
            </w:r>
          </w:p>
        </w:tc>
        <w:tc>
          <w:tcPr>
            <w:tcW w:w="2265" w:type="dxa"/>
            <w:vAlign w:val="center"/>
            <w:hideMark/>
          </w:tcPr>
          <w:p w14:paraId="12699B2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 "ЛДЦ ЛОГІСТИК"</w:t>
            </w:r>
          </w:p>
        </w:tc>
        <w:tc>
          <w:tcPr>
            <w:tcW w:w="3990" w:type="dxa"/>
            <w:vAlign w:val="center"/>
            <w:hideMark/>
          </w:tcPr>
          <w:p w14:paraId="7872E28A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13647" w:rsidRPr="00213647" w14:paraId="33B9957D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47CDC56" w14:textId="43431951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751DD2F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33342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2427/8/2025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64C81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5BC602" w14:textId="002F186A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FC81D68" w14:textId="29C841C6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B1D011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3375111713</w:t>
            </w:r>
          </w:p>
        </w:tc>
        <w:tc>
          <w:tcPr>
            <w:tcW w:w="2265" w:type="dxa"/>
            <w:vAlign w:val="center"/>
            <w:hideMark/>
          </w:tcPr>
          <w:p w14:paraId="22BF8ED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СКОБЄЄВ ЯРОСЛАВ СЕРГІЙОВИЧ</w:t>
            </w:r>
          </w:p>
        </w:tc>
        <w:tc>
          <w:tcPr>
            <w:tcW w:w="3990" w:type="dxa"/>
            <w:vAlign w:val="center"/>
            <w:hideMark/>
          </w:tcPr>
          <w:p w14:paraId="29D6E26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3647" w:rsidRPr="00213647" w14:paraId="4EE8A211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A8BC17" w14:textId="0290034E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7144BCD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50D289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2445/8/2025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DB3AB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6957A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9555AB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417" w:type="dxa"/>
            <w:vAlign w:val="center"/>
            <w:hideMark/>
          </w:tcPr>
          <w:p w14:paraId="7A861AA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3477602575</w:t>
            </w:r>
          </w:p>
        </w:tc>
        <w:tc>
          <w:tcPr>
            <w:tcW w:w="2265" w:type="dxa"/>
            <w:vAlign w:val="center"/>
            <w:hideMark/>
          </w:tcPr>
          <w:p w14:paraId="05B8B83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ГРУШАНИК СЕРГІЙ ІГОРОВИЧ</w:t>
            </w:r>
          </w:p>
        </w:tc>
        <w:tc>
          <w:tcPr>
            <w:tcW w:w="3990" w:type="dxa"/>
            <w:vAlign w:val="center"/>
            <w:hideMark/>
          </w:tcPr>
          <w:p w14:paraId="1A80812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3647" w:rsidRPr="00213647" w14:paraId="7EE2EDF1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D9E56A5" w14:textId="69DB75F0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4E6EC411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A64AF0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2479/8/2025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9A38EA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863F66" w14:textId="234877A5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F3B1674" w14:textId="2E22BE4C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8D9374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3012723454</w:t>
            </w:r>
          </w:p>
        </w:tc>
        <w:tc>
          <w:tcPr>
            <w:tcW w:w="2265" w:type="dxa"/>
            <w:vAlign w:val="center"/>
            <w:hideMark/>
          </w:tcPr>
          <w:p w14:paraId="402AA883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САВЧУК ІГОР АНАТОЛІЙОВИЧ</w:t>
            </w:r>
          </w:p>
        </w:tc>
        <w:tc>
          <w:tcPr>
            <w:tcW w:w="3990" w:type="dxa"/>
            <w:vAlign w:val="center"/>
            <w:hideMark/>
          </w:tcPr>
          <w:p w14:paraId="3F8F7E0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3647" w:rsidRPr="00213647" w14:paraId="1B8FB1D1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2CF2C1D" w14:textId="05EB3CC9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40DC2E3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E62AC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2534/8/2025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05027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3C831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97D1C7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417" w:type="dxa"/>
            <w:vAlign w:val="center"/>
            <w:hideMark/>
          </w:tcPr>
          <w:p w14:paraId="6FBA9DC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44574107</w:t>
            </w:r>
          </w:p>
        </w:tc>
        <w:tc>
          <w:tcPr>
            <w:tcW w:w="2265" w:type="dxa"/>
            <w:vAlign w:val="center"/>
            <w:hideMark/>
          </w:tcPr>
          <w:p w14:paraId="6544E31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«ВЕСТ ХІМ К»</w:t>
            </w:r>
          </w:p>
        </w:tc>
        <w:tc>
          <w:tcPr>
            <w:tcW w:w="3990" w:type="dxa"/>
            <w:vAlign w:val="center"/>
            <w:hideMark/>
          </w:tcPr>
          <w:p w14:paraId="1EC8E1EB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3647" w:rsidRPr="00213647" w14:paraId="4286B581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2A5504D" w14:textId="2C878FF6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4B068EB6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59DB5F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2573/8/2025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5A49A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C94B3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D583163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417" w:type="dxa"/>
            <w:vAlign w:val="center"/>
            <w:hideMark/>
          </w:tcPr>
          <w:p w14:paraId="2B6B6EB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2851407394</w:t>
            </w:r>
          </w:p>
        </w:tc>
        <w:tc>
          <w:tcPr>
            <w:tcW w:w="2265" w:type="dxa"/>
            <w:vAlign w:val="center"/>
            <w:hideMark/>
          </w:tcPr>
          <w:p w14:paraId="538354D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АТЛАС ВІКТОР МИКОЛАЙОВИЧ</w:t>
            </w:r>
          </w:p>
        </w:tc>
        <w:tc>
          <w:tcPr>
            <w:tcW w:w="3990" w:type="dxa"/>
            <w:vAlign w:val="center"/>
            <w:hideMark/>
          </w:tcPr>
          <w:p w14:paraId="7059DD2B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3647" w:rsidRPr="00213647" w14:paraId="675B4519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4EDEB82" w14:textId="67AA98E5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7670A54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A827B53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2629/8/2025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C1FED6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5A2FDB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1EAD5C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417" w:type="dxa"/>
            <w:vAlign w:val="center"/>
            <w:hideMark/>
          </w:tcPr>
          <w:p w14:paraId="4917F86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3642605676</w:t>
            </w:r>
          </w:p>
        </w:tc>
        <w:tc>
          <w:tcPr>
            <w:tcW w:w="2265" w:type="dxa"/>
            <w:vAlign w:val="center"/>
            <w:hideMark/>
          </w:tcPr>
          <w:p w14:paraId="37A066D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ГУНЧАК АНДРІЙ СЕРГІЙОВИЧ</w:t>
            </w:r>
          </w:p>
        </w:tc>
        <w:tc>
          <w:tcPr>
            <w:tcW w:w="3990" w:type="dxa"/>
            <w:vAlign w:val="center"/>
            <w:hideMark/>
          </w:tcPr>
          <w:p w14:paraId="1F9662D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13647" w:rsidRPr="00213647" w14:paraId="65B52FA5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376AC3F" w14:textId="16B882CE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6ABAB06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70E05C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2631/8/2025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00A38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8D10D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5CAAE96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417" w:type="dxa"/>
            <w:vAlign w:val="center"/>
            <w:hideMark/>
          </w:tcPr>
          <w:p w14:paraId="5B98A51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2741205411</w:t>
            </w:r>
          </w:p>
        </w:tc>
        <w:tc>
          <w:tcPr>
            <w:tcW w:w="2265" w:type="dxa"/>
            <w:vAlign w:val="center"/>
            <w:hideMark/>
          </w:tcPr>
          <w:p w14:paraId="0A01E263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РЕНКАС СЕРГІЙ СОЛОВІЙОВИЧ</w:t>
            </w:r>
          </w:p>
        </w:tc>
        <w:tc>
          <w:tcPr>
            <w:tcW w:w="3990" w:type="dxa"/>
            <w:vAlign w:val="center"/>
            <w:hideMark/>
          </w:tcPr>
          <w:p w14:paraId="0556959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64C2" w:rsidRPr="00213647" w14:paraId="226E6EEA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2F1C7D2" w14:textId="3F7EC4BF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408BBF4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C3691C3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2662/8/2025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82C6C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115B9A" w14:textId="7D4E97CB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CF3CE1B" w14:textId="4B2240BB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036AD43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3527114491</w:t>
            </w:r>
          </w:p>
        </w:tc>
        <w:tc>
          <w:tcPr>
            <w:tcW w:w="2265" w:type="dxa"/>
            <w:vAlign w:val="center"/>
            <w:hideMark/>
          </w:tcPr>
          <w:p w14:paraId="5CA1B9C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СИДОРЧУК РОМАН ВІКТОРОВИЧ</w:t>
            </w:r>
          </w:p>
        </w:tc>
        <w:tc>
          <w:tcPr>
            <w:tcW w:w="3990" w:type="dxa"/>
            <w:vAlign w:val="center"/>
            <w:hideMark/>
          </w:tcPr>
          <w:p w14:paraId="4362053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3647" w:rsidRPr="00213647" w14:paraId="58E763E2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1A1C461" w14:textId="7C1A14AE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35F767A6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F501DC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2670/8/2025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94264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8C4AE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E2352A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417" w:type="dxa"/>
            <w:vAlign w:val="center"/>
            <w:hideMark/>
          </w:tcPr>
          <w:p w14:paraId="4C274B8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2392020176</w:t>
            </w:r>
          </w:p>
        </w:tc>
        <w:tc>
          <w:tcPr>
            <w:tcW w:w="2265" w:type="dxa"/>
            <w:vAlign w:val="center"/>
            <w:hideMark/>
          </w:tcPr>
          <w:p w14:paraId="1A8958FB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САПОЖНІКОВ ВІКТОР НАУМОВИЧ</w:t>
            </w:r>
          </w:p>
        </w:tc>
        <w:tc>
          <w:tcPr>
            <w:tcW w:w="3990" w:type="dxa"/>
            <w:vAlign w:val="center"/>
            <w:hideMark/>
          </w:tcPr>
          <w:p w14:paraId="22274DFB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164C2" w:rsidRPr="00213647" w14:paraId="7B6D6CE3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FEFBCCD" w14:textId="0F9853BF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6B2AED4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8DE5AD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2672/8/2025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50E3F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467B74" w14:textId="61D175AA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9FB1397" w14:textId="3B9BEC33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02B6AD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2970303077</w:t>
            </w:r>
          </w:p>
        </w:tc>
        <w:tc>
          <w:tcPr>
            <w:tcW w:w="2265" w:type="dxa"/>
            <w:vAlign w:val="center"/>
            <w:hideMark/>
          </w:tcPr>
          <w:p w14:paraId="6CAE6B8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ЗАКЛЕКТА ЮРІЙ ПЕТРОВИЧ</w:t>
            </w:r>
          </w:p>
        </w:tc>
        <w:tc>
          <w:tcPr>
            <w:tcW w:w="3990" w:type="dxa"/>
            <w:vAlign w:val="center"/>
            <w:hideMark/>
          </w:tcPr>
          <w:p w14:paraId="7A61224A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164C2" w:rsidRPr="00213647" w14:paraId="66EBC8CA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FF731FC" w14:textId="67C13A84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39454B3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2635F7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2689/8/2025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51191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3C532F" w14:textId="7AEEB98F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0500505" w14:textId="33519A76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8DD6D9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2978220996</w:t>
            </w:r>
          </w:p>
        </w:tc>
        <w:tc>
          <w:tcPr>
            <w:tcW w:w="2265" w:type="dxa"/>
            <w:vAlign w:val="center"/>
            <w:hideMark/>
          </w:tcPr>
          <w:p w14:paraId="51C19BA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КЕРЕСТЕШІ СТЕПАН СТЕПАНОВИЧ</w:t>
            </w:r>
          </w:p>
        </w:tc>
        <w:tc>
          <w:tcPr>
            <w:tcW w:w="3990" w:type="dxa"/>
            <w:vAlign w:val="center"/>
            <w:hideMark/>
          </w:tcPr>
          <w:p w14:paraId="0B7D748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6164C2" w:rsidRPr="00213647" w14:paraId="30564534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E82C93E" w14:textId="5C9F6FEA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7A6F43E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98C38C1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2690/8/2025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69FD23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20E3F6" w14:textId="6B95560C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CD60957" w14:textId="5B12F5BB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A31388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3387300549</w:t>
            </w:r>
          </w:p>
        </w:tc>
        <w:tc>
          <w:tcPr>
            <w:tcW w:w="2265" w:type="dxa"/>
            <w:vAlign w:val="center"/>
            <w:hideMark/>
          </w:tcPr>
          <w:p w14:paraId="0D53736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КАРПА ОКСАНА ЄВГЕНІВНА</w:t>
            </w:r>
          </w:p>
        </w:tc>
        <w:tc>
          <w:tcPr>
            <w:tcW w:w="3990" w:type="dxa"/>
            <w:vAlign w:val="center"/>
            <w:hideMark/>
          </w:tcPr>
          <w:p w14:paraId="5580269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164C2" w:rsidRPr="00213647" w14:paraId="60506D77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8A9B281" w14:textId="0169EC04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2131FE2B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5F0827A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2695/8/2025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CA476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222663" w14:textId="57900A34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E279A5B" w14:textId="4BE441EF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059483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43639765</w:t>
            </w:r>
          </w:p>
        </w:tc>
        <w:tc>
          <w:tcPr>
            <w:tcW w:w="2265" w:type="dxa"/>
            <w:vAlign w:val="center"/>
            <w:hideMark/>
          </w:tcPr>
          <w:p w14:paraId="1C3501F6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"РАКЕТА-ТРАНС"</w:t>
            </w:r>
          </w:p>
        </w:tc>
        <w:tc>
          <w:tcPr>
            <w:tcW w:w="3990" w:type="dxa"/>
            <w:vAlign w:val="center"/>
            <w:hideMark/>
          </w:tcPr>
          <w:p w14:paraId="3898FDE1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164C2" w:rsidRPr="00213647" w14:paraId="780C9F5A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8844813" w14:textId="0EC2595A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55CDAC36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E546D0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2701/8/2025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E6B3F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926366" w14:textId="50EA77E8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2FBE5AA" w14:textId="4E06F18C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4A6B201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3213003396</w:t>
            </w:r>
          </w:p>
        </w:tc>
        <w:tc>
          <w:tcPr>
            <w:tcW w:w="2265" w:type="dxa"/>
            <w:vAlign w:val="center"/>
            <w:hideMark/>
          </w:tcPr>
          <w:p w14:paraId="4A07A4F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КІЛКО ВОЛОДИМИР РОМАНОВИЧ</w:t>
            </w:r>
          </w:p>
        </w:tc>
        <w:tc>
          <w:tcPr>
            <w:tcW w:w="3990" w:type="dxa"/>
            <w:vAlign w:val="center"/>
            <w:hideMark/>
          </w:tcPr>
          <w:p w14:paraId="2250279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64C2" w:rsidRPr="00213647" w14:paraId="306E7AE8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74A406D" w14:textId="7B6D61C5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16964B7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EDA2B7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2706/8/2025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C1304B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668776" w14:textId="2E4CC192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0678804" w14:textId="51AAD362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ED9EC9A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3029415998</w:t>
            </w:r>
          </w:p>
        </w:tc>
        <w:tc>
          <w:tcPr>
            <w:tcW w:w="2265" w:type="dxa"/>
            <w:vAlign w:val="center"/>
            <w:hideMark/>
          </w:tcPr>
          <w:p w14:paraId="7956A00A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КОСТИНЕНКО МИХАЙЛО ІГОРОВИЧ</w:t>
            </w:r>
          </w:p>
        </w:tc>
        <w:tc>
          <w:tcPr>
            <w:tcW w:w="3990" w:type="dxa"/>
            <w:vAlign w:val="center"/>
            <w:hideMark/>
          </w:tcPr>
          <w:p w14:paraId="0B46A68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64C2" w:rsidRPr="00213647" w14:paraId="17453ACD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96DDA2B" w14:textId="217C2C2C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26576CD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2F6C641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2708/8/2025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2058CB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FB51E6" w14:textId="33B75818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B81891E" w14:textId="1BBB6ED5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3763651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2582815331</w:t>
            </w:r>
          </w:p>
        </w:tc>
        <w:tc>
          <w:tcPr>
            <w:tcW w:w="2265" w:type="dxa"/>
            <w:vAlign w:val="center"/>
            <w:hideMark/>
          </w:tcPr>
          <w:p w14:paraId="390E82EA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ЧУМАК ОЛЕКСАНДР ВАСИЛЬОВИЧ</w:t>
            </w:r>
          </w:p>
        </w:tc>
        <w:tc>
          <w:tcPr>
            <w:tcW w:w="3990" w:type="dxa"/>
            <w:vAlign w:val="center"/>
            <w:hideMark/>
          </w:tcPr>
          <w:p w14:paraId="7CC11B6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164C2" w:rsidRPr="00213647" w14:paraId="18F17581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5ED9207" w14:textId="00979A41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1608024B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C4CB25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2711/8/2025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637FB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265DFA" w14:textId="53055DEB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BF00DE5" w14:textId="0FF0E3F5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351EE5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2643600611</w:t>
            </w:r>
          </w:p>
        </w:tc>
        <w:tc>
          <w:tcPr>
            <w:tcW w:w="2265" w:type="dxa"/>
            <w:vAlign w:val="center"/>
            <w:hideMark/>
          </w:tcPr>
          <w:p w14:paraId="293286C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БАРСУКОВ ЄВГЕН ВАЛЕРІЙОВИЧ</w:t>
            </w:r>
          </w:p>
        </w:tc>
        <w:tc>
          <w:tcPr>
            <w:tcW w:w="3990" w:type="dxa"/>
            <w:vAlign w:val="center"/>
            <w:hideMark/>
          </w:tcPr>
          <w:p w14:paraId="126A740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164C2" w:rsidRPr="00213647" w14:paraId="2EB16E28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235843F" w14:textId="2765D5F1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5A1F291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8777C9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2718/8/2025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F4AB8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64B302" w14:textId="08CD5146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341537" w14:textId="47B3B249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21EAF61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45926250</w:t>
            </w:r>
          </w:p>
        </w:tc>
        <w:tc>
          <w:tcPr>
            <w:tcW w:w="2265" w:type="dxa"/>
            <w:vAlign w:val="center"/>
            <w:hideMark/>
          </w:tcPr>
          <w:p w14:paraId="2E3AF24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"КУМ БУС"</w:t>
            </w:r>
          </w:p>
        </w:tc>
        <w:tc>
          <w:tcPr>
            <w:tcW w:w="3990" w:type="dxa"/>
            <w:vAlign w:val="center"/>
            <w:hideMark/>
          </w:tcPr>
          <w:p w14:paraId="266C958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6164C2" w:rsidRPr="00213647" w14:paraId="405EC64D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7DBAFA6" w14:textId="53CB7BC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71EE593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FE1214A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2731/8/2025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C7086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99F5D7" w14:textId="4058524A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D790934" w14:textId="1759C849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762F066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3562200312</w:t>
            </w:r>
          </w:p>
        </w:tc>
        <w:tc>
          <w:tcPr>
            <w:tcW w:w="2265" w:type="dxa"/>
            <w:vAlign w:val="center"/>
            <w:hideMark/>
          </w:tcPr>
          <w:p w14:paraId="69AD511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ГЛАДЕНЬКИЙ ПЕТРО МИКОЛАЙОВИЧ</w:t>
            </w:r>
          </w:p>
        </w:tc>
        <w:tc>
          <w:tcPr>
            <w:tcW w:w="3990" w:type="dxa"/>
            <w:vAlign w:val="center"/>
            <w:hideMark/>
          </w:tcPr>
          <w:p w14:paraId="390CEFF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64C2" w:rsidRPr="00213647" w14:paraId="41EF2080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EEA3D36" w14:textId="6A656578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4B3AEDC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EC19941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2736/8/2025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212CE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C46F0A" w14:textId="4EF29B56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5E4934B" w14:textId="4C3E1DEA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CF39B16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3176516830</w:t>
            </w:r>
          </w:p>
        </w:tc>
        <w:tc>
          <w:tcPr>
            <w:tcW w:w="2265" w:type="dxa"/>
            <w:vAlign w:val="center"/>
            <w:hideMark/>
          </w:tcPr>
          <w:p w14:paraId="7891519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ОПАНАЩУК МИКОЛА АНАТОЛІЙОВИЧ</w:t>
            </w:r>
          </w:p>
        </w:tc>
        <w:tc>
          <w:tcPr>
            <w:tcW w:w="3990" w:type="dxa"/>
            <w:vAlign w:val="center"/>
            <w:hideMark/>
          </w:tcPr>
          <w:p w14:paraId="79F4DDD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64C2" w:rsidRPr="00213647" w14:paraId="3A8253AC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DBEAC8A" w14:textId="060E7486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66EDDC0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E1F1E0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2737/8/2025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D108A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45DB63" w14:textId="7398FC56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2FE544E" w14:textId="4F157045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1F5316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3465507551</w:t>
            </w:r>
          </w:p>
        </w:tc>
        <w:tc>
          <w:tcPr>
            <w:tcW w:w="2265" w:type="dxa"/>
            <w:vAlign w:val="center"/>
            <w:hideMark/>
          </w:tcPr>
          <w:p w14:paraId="5674A94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БРЕУС ВАЛЕРІЙ ЮРІЙОВИЧ</w:t>
            </w:r>
          </w:p>
        </w:tc>
        <w:tc>
          <w:tcPr>
            <w:tcW w:w="3990" w:type="dxa"/>
            <w:vAlign w:val="center"/>
            <w:hideMark/>
          </w:tcPr>
          <w:p w14:paraId="54902FB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13647" w:rsidRPr="00213647" w14:paraId="6A24641D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4D0B411" w14:textId="0480D8D1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4598CE1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226062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2738/8/2025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C6741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6138A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3C645E3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417" w:type="dxa"/>
            <w:vAlign w:val="center"/>
            <w:hideMark/>
          </w:tcPr>
          <w:p w14:paraId="187407B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45963994</w:t>
            </w:r>
          </w:p>
        </w:tc>
        <w:tc>
          <w:tcPr>
            <w:tcW w:w="2265" w:type="dxa"/>
            <w:vAlign w:val="center"/>
            <w:hideMark/>
          </w:tcPr>
          <w:p w14:paraId="36596AE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"КЛ-ТРАНС"</w:t>
            </w:r>
          </w:p>
        </w:tc>
        <w:tc>
          <w:tcPr>
            <w:tcW w:w="3990" w:type="dxa"/>
            <w:vAlign w:val="center"/>
            <w:hideMark/>
          </w:tcPr>
          <w:p w14:paraId="1F67BF5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3647" w:rsidRPr="00213647" w14:paraId="49801407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121A1E0" w14:textId="5E0A83EB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524BD31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1EDBC1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2739/8/2025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56D5E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58637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7EDC68B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417" w:type="dxa"/>
            <w:vAlign w:val="center"/>
            <w:hideMark/>
          </w:tcPr>
          <w:p w14:paraId="57E6A04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45973740</w:t>
            </w:r>
          </w:p>
        </w:tc>
        <w:tc>
          <w:tcPr>
            <w:tcW w:w="2265" w:type="dxa"/>
            <w:vAlign w:val="center"/>
            <w:hideMark/>
          </w:tcPr>
          <w:p w14:paraId="45A0BA0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"ДРАПТРАНС КОМПАНІ"</w:t>
            </w:r>
          </w:p>
        </w:tc>
        <w:tc>
          <w:tcPr>
            <w:tcW w:w="3990" w:type="dxa"/>
            <w:vAlign w:val="center"/>
            <w:hideMark/>
          </w:tcPr>
          <w:p w14:paraId="420EB69A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64C2" w:rsidRPr="00213647" w14:paraId="13C029F5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8D2177" w14:textId="5473BED6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2E49B2AA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C57F4D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2741/8/2025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585763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1D39CC" w14:textId="776D0A3B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13F0FDE" w14:textId="2D2E6841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B50797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45914230</w:t>
            </w:r>
          </w:p>
        </w:tc>
        <w:tc>
          <w:tcPr>
            <w:tcW w:w="2265" w:type="dxa"/>
            <w:vAlign w:val="center"/>
            <w:hideMark/>
          </w:tcPr>
          <w:p w14:paraId="194F839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"АДР РЕД ЛОГІСТІКС+"</w:t>
            </w:r>
          </w:p>
        </w:tc>
        <w:tc>
          <w:tcPr>
            <w:tcW w:w="3990" w:type="dxa"/>
            <w:vAlign w:val="center"/>
            <w:hideMark/>
          </w:tcPr>
          <w:p w14:paraId="1A784A1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6164C2" w:rsidRPr="00213647" w14:paraId="1C86E7FC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16534D" w14:textId="686251F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49868CC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9D2DBD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2745/8/2025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49DB5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7096EF" w14:textId="1EEF4E18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75B321B" w14:textId="5D93AEA2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09E0323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37372935</w:t>
            </w:r>
          </w:p>
        </w:tc>
        <w:tc>
          <w:tcPr>
            <w:tcW w:w="2265" w:type="dxa"/>
            <w:vAlign w:val="center"/>
            <w:hideMark/>
          </w:tcPr>
          <w:p w14:paraId="08EB1A9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"ШИК ГАЛИЧИНА"</w:t>
            </w:r>
          </w:p>
        </w:tc>
        <w:tc>
          <w:tcPr>
            <w:tcW w:w="3990" w:type="dxa"/>
            <w:vAlign w:val="center"/>
            <w:hideMark/>
          </w:tcPr>
          <w:p w14:paraId="3E67507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64C2" w:rsidRPr="00213647" w14:paraId="6CFA3DED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E7E6098" w14:textId="059F545F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514CB44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6AE15B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2750/8/2025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84C1B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092D7B" w14:textId="4C7479FB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222758B" w14:textId="2B78783D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F040F4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3323516656</w:t>
            </w:r>
          </w:p>
        </w:tc>
        <w:tc>
          <w:tcPr>
            <w:tcW w:w="2265" w:type="dxa"/>
            <w:vAlign w:val="center"/>
            <w:hideMark/>
          </w:tcPr>
          <w:p w14:paraId="69CA964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НІКОЛАЄВ ВІТАЛІЙ МИХАЙЛОВИЧ</w:t>
            </w:r>
          </w:p>
        </w:tc>
        <w:tc>
          <w:tcPr>
            <w:tcW w:w="3990" w:type="dxa"/>
            <w:vAlign w:val="center"/>
            <w:hideMark/>
          </w:tcPr>
          <w:p w14:paraId="1BF3A47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164C2" w:rsidRPr="00213647" w14:paraId="0C6639E1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726AA3A" w14:textId="47A97EC5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015D5A1A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556418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2751/8/2025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1DC194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97F373" w14:textId="4C7137C3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16374D2" w14:textId="2E7518C5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F85614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3761804533</w:t>
            </w:r>
          </w:p>
        </w:tc>
        <w:tc>
          <w:tcPr>
            <w:tcW w:w="2265" w:type="dxa"/>
            <w:vAlign w:val="center"/>
            <w:hideMark/>
          </w:tcPr>
          <w:p w14:paraId="5AF2859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АНІКІН ОЛЕГ ОЛЕГОВИЧ</w:t>
            </w:r>
          </w:p>
        </w:tc>
        <w:tc>
          <w:tcPr>
            <w:tcW w:w="3990" w:type="dxa"/>
            <w:vAlign w:val="center"/>
            <w:hideMark/>
          </w:tcPr>
          <w:p w14:paraId="24FCAC2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64C2" w:rsidRPr="00213647" w14:paraId="33FC2C43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8C7260F" w14:textId="5D440ABE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1B0BE591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272B68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2765/8/2025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D1447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3D5B61" w14:textId="165CF850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4E78EB3" w14:textId="07AECE03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25A499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3228504022</w:t>
            </w:r>
          </w:p>
        </w:tc>
        <w:tc>
          <w:tcPr>
            <w:tcW w:w="2265" w:type="dxa"/>
            <w:vAlign w:val="center"/>
            <w:hideMark/>
          </w:tcPr>
          <w:p w14:paraId="7CC6C4A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НАЗАРОВА ІННА АНАТОЛІЇВНА</w:t>
            </w:r>
          </w:p>
        </w:tc>
        <w:tc>
          <w:tcPr>
            <w:tcW w:w="3990" w:type="dxa"/>
            <w:vAlign w:val="center"/>
            <w:hideMark/>
          </w:tcPr>
          <w:p w14:paraId="70742D56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3647" w:rsidRPr="00213647" w14:paraId="2B712FF6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C3ACF18" w14:textId="5821FE5D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2727B3DF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92C381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2767/8/2025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6FDE0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A4D9E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548516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417" w:type="dxa"/>
            <w:vAlign w:val="center"/>
            <w:hideMark/>
          </w:tcPr>
          <w:p w14:paraId="2267B82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3176519112</w:t>
            </w:r>
          </w:p>
        </w:tc>
        <w:tc>
          <w:tcPr>
            <w:tcW w:w="2265" w:type="dxa"/>
            <w:vAlign w:val="center"/>
            <w:hideMark/>
          </w:tcPr>
          <w:p w14:paraId="000FB06B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ДОРОШЕНКО МАКСИМ ОЛЕКСАНДРОВИЧ</w:t>
            </w:r>
          </w:p>
        </w:tc>
        <w:tc>
          <w:tcPr>
            <w:tcW w:w="3990" w:type="dxa"/>
            <w:vAlign w:val="center"/>
            <w:hideMark/>
          </w:tcPr>
          <w:p w14:paraId="74EFB7F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A610A" w:rsidRPr="00213647" w14:paraId="5D4BEE77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049BE85" w14:textId="2B28153F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181EB91A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AFEA8B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2778/8/2025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C5B702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0A7968" w14:textId="3BC3D519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8E04EAC" w14:textId="62D2F74C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036BF54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3045618699</w:t>
            </w:r>
          </w:p>
        </w:tc>
        <w:tc>
          <w:tcPr>
            <w:tcW w:w="2265" w:type="dxa"/>
            <w:vAlign w:val="center"/>
            <w:hideMark/>
          </w:tcPr>
          <w:p w14:paraId="6F56BEBF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КИРИЛЕНКО ПАВЛО СЕРГІЙОВИЧ</w:t>
            </w:r>
          </w:p>
        </w:tc>
        <w:tc>
          <w:tcPr>
            <w:tcW w:w="3990" w:type="dxa"/>
            <w:vAlign w:val="center"/>
            <w:hideMark/>
          </w:tcPr>
          <w:p w14:paraId="6DE09F4B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A610A" w:rsidRPr="00213647" w14:paraId="223CFE02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082C90" w14:textId="526608EF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65A26847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2874F13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2796/8/2025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F1593B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F8F14B" w14:textId="2F718900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D4DA150" w14:textId="31A1861D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6325673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2938704573</w:t>
            </w:r>
          </w:p>
        </w:tc>
        <w:tc>
          <w:tcPr>
            <w:tcW w:w="2265" w:type="dxa"/>
            <w:vAlign w:val="center"/>
            <w:hideMark/>
          </w:tcPr>
          <w:p w14:paraId="442B5231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НИКОНЧУК АНДРІЙ СТЕПАНОВИЧ</w:t>
            </w:r>
          </w:p>
        </w:tc>
        <w:tc>
          <w:tcPr>
            <w:tcW w:w="3990" w:type="dxa"/>
            <w:vAlign w:val="center"/>
            <w:hideMark/>
          </w:tcPr>
          <w:p w14:paraId="4CFD0887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A610A" w:rsidRPr="00213647" w14:paraId="4BE3C0A0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8E959D6" w14:textId="1CA2DA75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4B2828AE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EAD6F0E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2824/8/2025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8A4FBE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21F5D4" w14:textId="2EA37EC4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0E09CA2" w14:textId="5142EAE3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3E5CBCC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2965722061</w:t>
            </w:r>
          </w:p>
        </w:tc>
        <w:tc>
          <w:tcPr>
            <w:tcW w:w="2265" w:type="dxa"/>
            <w:vAlign w:val="center"/>
            <w:hideMark/>
          </w:tcPr>
          <w:p w14:paraId="21C7F587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ЛАГОДИЧ СВІТЛАНА ОЛЕГІВНА</w:t>
            </w:r>
          </w:p>
        </w:tc>
        <w:tc>
          <w:tcPr>
            <w:tcW w:w="3990" w:type="dxa"/>
            <w:vAlign w:val="center"/>
            <w:hideMark/>
          </w:tcPr>
          <w:p w14:paraId="0F22FA29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3647" w:rsidRPr="00213647" w14:paraId="39D5F579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B6189C5" w14:textId="0F39DD76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67EF4DFD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8FD3D3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2853/8/2025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BE3B9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00E5F3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88269CE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417" w:type="dxa"/>
            <w:vAlign w:val="center"/>
            <w:hideMark/>
          </w:tcPr>
          <w:p w14:paraId="5E21C51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3748304692</w:t>
            </w:r>
          </w:p>
        </w:tc>
        <w:tc>
          <w:tcPr>
            <w:tcW w:w="2265" w:type="dxa"/>
            <w:vAlign w:val="center"/>
            <w:hideMark/>
          </w:tcPr>
          <w:p w14:paraId="509331F0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ГНАТІВ РОМАН ЗІНОВІЙОВИЧ</w:t>
            </w:r>
          </w:p>
        </w:tc>
        <w:tc>
          <w:tcPr>
            <w:tcW w:w="3990" w:type="dxa"/>
            <w:vAlign w:val="center"/>
            <w:hideMark/>
          </w:tcPr>
          <w:p w14:paraId="39EFA692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A610A" w:rsidRPr="00213647" w14:paraId="52B7F3BF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036F2E7" w14:textId="39F1A6EC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371180DA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5890B7B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2856/8/2025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8A30D1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7FB88B" w14:textId="069D8846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BD74E37" w14:textId="6481A56B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DE063C8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45344682</w:t>
            </w:r>
          </w:p>
        </w:tc>
        <w:tc>
          <w:tcPr>
            <w:tcW w:w="2265" w:type="dxa"/>
            <w:vAlign w:val="center"/>
            <w:hideMark/>
          </w:tcPr>
          <w:p w14:paraId="1460BFCC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"М-ТРАК ЛОГІСТИК"</w:t>
            </w:r>
          </w:p>
        </w:tc>
        <w:tc>
          <w:tcPr>
            <w:tcW w:w="3990" w:type="dxa"/>
            <w:vAlign w:val="center"/>
            <w:hideMark/>
          </w:tcPr>
          <w:p w14:paraId="5EAA9F8E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0A610A" w:rsidRPr="00213647" w14:paraId="2D41D2FD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60ED0C8" w14:textId="5CB3D85B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316C862A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B63B653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2862/8/2025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56696B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16EA7D" w14:textId="7A7FF6C5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32E9539" w14:textId="1A2AC9FF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D1FA76B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3025607522</w:t>
            </w:r>
          </w:p>
        </w:tc>
        <w:tc>
          <w:tcPr>
            <w:tcW w:w="2265" w:type="dxa"/>
            <w:vAlign w:val="center"/>
            <w:hideMark/>
          </w:tcPr>
          <w:p w14:paraId="12666314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ОГАР ЛІЛІЯ ВАЛЕРІЇВНА</w:t>
            </w:r>
          </w:p>
        </w:tc>
        <w:tc>
          <w:tcPr>
            <w:tcW w:w="3990" w:type="dxa"/>
            <w:vAlign w:val="center"/>
            <w:hideMark/>
          </w:tcPr>
          <w:p w14:paraId="7CF3BA5F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A610A" w:rsidRPr="00213647" w14:paraId="2BEF9A3F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47ECC8" w14:textId="7693FACC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4F538953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2C818BB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2869/8/2025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69A722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3D9E17" w14:textId="26096909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FE6B0EC" w14:textId="520F3ABC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01E1C09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3251400556</w:t>
            </w:r>
          </w:p>
        </w:tc>
        <w:tc>
          <w:tcPr>
            <w:tcW w:w="2265" w:type="dxa"/>
            <w:vAlign w:val="center"/>
            <w:hideMark/>
          </w:tcPr>
          <w:p w14:paraId="5E2657FD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ЄСАЯН ГАГІК ГАЛУСТОВИЧ</w:t>
            </w:r>
          </w:p>
        </w:tc>
        <w:tc>
          <w:tcPr>
            <w:tcW w:w="3990" w:type="dxa"/>
            <w:vAlign w:val="center"/>
            <w:hideMark/>
          </w:tcPr>
          <w:p w14:paraId="000A7322" w14:textId="77777777" w:rsidR="000A610A" w:rsidRPr="006164C2" w:rsidRDefault="000A610A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13647" w:rsidRPr="00213647" w14:paraId="08F9B22E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1FD33E3" w14:textId="2D4D2E8A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09BC5A25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9DAE648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2872/8/2025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C10B67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DF77E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080B79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417" w:type="dxa"/>
            <w:vAlign w:val="center"/>
            <w:hideMark/>
          </w:tcPr>
          <w:p w14:paraId="40ACF51A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3356900256</w:t>
            </w:r>
          </w:p>
        </w:tc>
        <w:tc>
          <w:tcPr>
            <w:tcW w:w="2265" w:type="dxa"/>
            <w:vAlign w:val="center"/>
            <w:hideMark/>
          </w:tcPr>
          <w:p w14:paraId="4643BF9C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ДРАГУН МИХАЙЛО МИХАЙЛОВИЧ</w:t>
            </w:r>
          </w:p>
        </w:tc>
        <w:tc>
          <w:tcPr>
            <w:tcW w:w="3990" w:type="dxa"/>
            <w:vAlign w:val="center"/>
            <w:hideMark/>
          </w:tcPr>
          <w:p w14:paraId="301AA35B" w14:textId="77777777" w:rsidR="006164C2" w:rsidRPr="006164C2" w:rsidRDefault="006164C2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3647" w:rsidRPr="00213647" w14:paraId="5BE3C0E0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E353333" w14:textId="04FF41B9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09FA16FA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A503A94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2874/8/2025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E41DBA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5539DF" w14:textId="4F8904A9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499D690" w14:textId="5684B8E9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CC90EC8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2705609034</w:t>
            </w:r>
          </w:p>
        </w:tc>
        <w:tc>
          <w:tcPr>
            <w:tcW w:w="2265" w:type="dxa"/>
            <w:vAlign w:val="center"/>
            <w:hideMark/>
          </w:tcPr>
          <w:p w14:paraId="0848D88A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ШУПИЛО ВІТАЛІЙ ВАЛЕРІЙОВИЧ</w:t>
            </w:r>
          </w:p>
        </w:tc>
        <w:tc>
          <w:tcPr>
            <w:tcW w:w="3990" w:type="dxa"/>
            <w:vAlign w:val="center"/>
            <w:hideMark/>
          </w:tcPr>
          <w:p w14:paraId="6DA7DD5A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3647" w:rsidRPr="00213647" w14:paraId="651D3CEA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B6B42E4" w14:textId="3CB6A39A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6CF205C8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BD4CB82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2882/8/2025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900BD3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227013" w14:textId="45AF266F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6325B41" w14:textId="6B6241D8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4E371A0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45752397</w:t>
            </w:r>
          </w:p>
        </w:tc>
        <w:tc>
          <w:tcPr>
            <w:tcW w:w="2265" w:type="dxa"/>
            <w:vAlign w:val="center"/>
            <w:hideMark/>
          </w:tcPr>
          <w:p w14:paraId="348AFCFD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"ТЕОФІПОЛЬ ТРАНС"</w:t>
            </w:r>
          </w:p>
        </w:tc>
        <w:tc>
          <w:tcPr>
            <w:tcW w:w="3990" w:type="dxa"/>
            <w:vAlign w:val="center"/>
            <w:hideMark/>
          </w:tcPr>
          <w:p w14:paraId="53184509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213647" w:rsidRPr="00213647" w14:paraId="5EA96DBB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DB6C443" w14:textId="3384ED49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5793FD5A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36B5CAE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2888/8/2025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CF6A23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277BE9" w14:textId="0D8FE011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DC96027" w14:textId="639397C8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17A8F17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3559500559</w:t>
            </w:r>
          </w:p>
        </w:tc>
        <w:tc>
          <w:tcPr>
            <w:tcW w:w="2265" w:type="dxa"/>
            <w:vAlign w:val="center"/>
            <w:hideMark/>
          </w:tcPr>
          <w:p w14:paraId="25D00D72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ДОЦЕНКО РОМАН АНДРІЙОВИЧ</w:t>
            </w:r>
          </w:p>
        </w:tc>
        <w:tc>
          <w:tcPr>
            <w:tcW w:w="3990" w:type="dxa"/>
            <w:vAlign w:val="center"/>
            <w:hideMark/>
          </w:tcPr>
          <w:p w14:paraId="39A088B6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3647" w:rsidRPr="00213647" w14:paraId="607DED2C" w14:textId="77777777" w:rsidTr="0021364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4E380F1" w14:textId="3032C8EC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46D66781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A4DA46B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2922/8/2025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A96D91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DD4592" w14:textId="2752C37A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0C2A91D" w14:textId="2D21EC93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1364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6DE846C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2472919739</w:t>
            </w:r>
          </w:p>
        </w:tc>
        <w:tc>
          <w:tcPr>
            <w:tcW w:w="2265" w:type="dxa"/>
            <w:vAlign w:val="center"/>
            <w:hideMark/>
          </w:tcPr>
          <w:p w14:paraId="218AD045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СОКОЛОВСЬКІЙ ЕРНЕСТ ВОЛОДИМИРОВИЧ</w:t>
            </w:r>
          </w:p>
        </w:tc>
        <w:tc>
          <w:tcPr>
            <w:tcW w:w="3990" w:type="dxa"/>
            <w:vAlign w:val="center"/>
            <w:hideMark/>
          </w:tcPr>
          <w:p w14:paraId="6564A0E9" w14:textId="77777777" w:rsidR="00213647" w:rsidRPr="006164C2" w:rsidRDefault="00213647" w:rsidP="00213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164C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6529</Words>
  <Characters>3723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2025-08-14T12:41:00Z</cp:lastPrinted>
  <dcterms:created xsi:type="dcterms:W3CDTF">2025-08-28T13:32:00Z</dcterms:created>
  <dcterms:modified xsi:type="dcterms:W3CDTF">2025-08-28T13:32:00Z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